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EB" w:rsidRDefault="007C636A">
      <w:r>
        <w:t xml:space="preserve">F3 </w:t>
      </w:r>
      <w:proofErr w:type="spellStart"/>
      <w:r>
        <w:t>ch</w:t>
      </w:r>
      <w:proofErr w:type="spellEnd"/>
      <w:r>
        <w:t xml:space="preserve"> 5 Le Maghreb et les pays F</w:t>
      </w:r>
      <w:r w:rsidR="00270C6F">
        <w:t>rancophones</w:t>
      </w:r>
      <w:r w:rsidR="002051EB">
        <w:tab/>
      </w:r>
      <w:r w:rsidR="00AC7C59">
        <w:tab/>
      </w:r>
      <w:r w:rsidR="00AC7C59">
        <w:tab/>
        <w:t>/85</w:t>
      </w:r>
    </w:p>
    <w:p w:rsidR="002051EB" w:rsidRPr="00C560BE" w:rsidRDefault="00C560BE" w:rsidP="002051EB">
      <w:pPr>
        <w:jc w:val="center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C560BE">
        <w:t>Votre pays :…………………</w:t>
      </w:r>
    </w:p>
    <w:p w:rsidR="002051EB" w:rsidRPr="002B7DFC" w:rsidRDefault="002051EB" w:rsidP="002B7DFC">
      <w:pPr>
        <w:jc w:val="center"/>
        <w:rPr>
          <w:b/>
          <w:i/>
          <w:sz w:val="28"/>
          <w:szCs w:val="28"/>
        </w:rPr>
      </w:pPr>
      <w:r w:rsidRPr="002051EB">
        <w:rPr>
          <w:b/>
          <w:i/>
          <w:sz w:val="28"/>
          <w:szCs w:val="28"/>
        </w:rPr>
        <w:t>Projet de recherches</w:t>
      </w:r>
    </w:p>
    <w:p w:rsidR="002051EB" w:rsidRDefault="002051EB" w:rsidP="002051EB">
      <w:r w:rsidRPr="002051EB">
        <w:rPr>
          <w:b/>
        </w:rPr>
        <w:t xml:space="preserve">Présentations en classe le……….. </w:t>
      </w:r>
      <w:r w:rsidR="002A4812">
        <w:rPr>
          <w:b/>
        </w:rPr>
        <w:t>……………………</w:t>
      </w:r>
      <w:r w:rsidRPr="002051EB">
        <w:rPr>
          <w:b/>
        </w:rPr>
        <w:t>201</w:t>
      </w:r>
      <w:r w:rsidR="00755E14">
        <w:rPr>
          <w:b/>
        </w:rPr>
        <w:t>3</w:t>
      </w:r>
    </w:p>
    <w:p w:rsidR="002051EB" w:rsidRDefault="002051EB" w:rsidP="002051EB">
      <w:r>
        <w:rPr>
          <w:b/>
        </w:rPr>
        <w:t>Q</w:t>
      </w:r>
      <w:r w:rsidRPr="002051EB">
        <w:rPr>
          <w:b/>
        </w:rPr>
        <w:t xml:space="preserve">uestions </w:t>
      </w:r>
      <w:r>
        <w:rPr>
          <w:b/>
        </w:rPr>
        <w:t xml:space="preserve">à rendre </w:t>
      </w:r>
      <w:r w:rsidRPr="002051EB">
        <w:rPr>
          <w:b/>
        </w:rPr>
        <w:t>le ………</w:t>
      </w:r>
      <w:r w:rsidR="002A4812">
        <w:rPr>
          <w:b/>
        </w:rPr>
        <w:t>…………………..</w:t>
      </w:r>
      <w:r w:rsidRPr="002051EB">
        <w:rPr>
          <w:b/>
        </w:rPr>
        <w:t xml:space="preserve">.. </w:t>
      </w:r>
      <w:r w:rsidR="002A4812">
        <w:rPr>
          <w:b/>
        </w:rPr>
        <w:t>……..</w:t>
      </w:r>
      <w:r w:rsidRPr="002051EB">
        <w:rPr>
          <w:b/>
        </w:rPr>
        <w:t>201</w:t>
      </w:r>
      <w:r w:rsidR="00755E14">
        <w:rPr>
          <w:b/>
        </w:rPr>
        <w:t>3</w:t>
      </w:r>
    </w:p>
    <w:p w:rsidR="002051EB" w:rsidRDefault="002051EB"/>
    <w:p w:rsidR="00270C6F" w:rsidRPr="002051EB" w:rsidRDefault="00270C6F">
      <w:pPr>
        <w:rPr>
          <w:b/>
        </w:rPr>
      </w:pPr>
      <w:r>
        <w:t>Vous allez faire une recherche sur un pays d’Afrique francophone avec un partenaire.</w:t>
      </w:r>
    </w:p>
    <w:p w:rsidR="002051EB" w:rsidRDefault="002051EB"/>
    <w:p w:rsidR="00270C6F" w:rsidRDefault="00270C6F">
      <w:r>
        <w:t>Vous devrez obt</w:t>
      </w:r>
      <w:r w:rsidR="006340B9">
        <w:t>enir des renseignements</w:t>
      </w:r>
      <w:r>
        <w:t xml:space="preserve"> suivants</w:t>
      </w:r>
      <w:r w:rsidR="006340B9">
        <w:t> :</w:t>
      </w:r>
    </w:p>
    <w:p w:rsidR="002051EB" w:rsidRDefault="006340B9">
      <w:r>
        <w:t xml:space="preserve">Vous préparerez ensuite votre présentation avec votre partenaire.  Vous ferez un </w:t>
      </w:r>
      <w:r w:rsidRPr="002A4812">
        <w:rPr>
          <w:b/>
        </w:rPr>
        <w:t>poster</w:t>
      </w:r>
      <w:r>
        <w:t xml:space="preserve"> qui incorporera tous les renseignements ci-dessous.  Chaque thème sera illustré par une </w:t>
      </w:r>
      <w:r w:rsidRPr="002A4812">
        <w:rPr>
          <w:b/>
        </w:rPr>
        <w:t>photo</w:t>
      </w:r>
      <w:r>
        <w:t xml:space="preserve">/image/dessin à laquelle seront </w:t>
      </w:r>
      <w:r w:rsidR="00C560BE">
        <w:t>ajoutés</w:t>
      </w:r>
      <w:r>
        <w:t xml:space="preserve"> les </w:t>
      </w:r>
      <w:r w:rsidRPr="002A4812">
        <w:rPr>
          <w:b/>
        </w:rPr>
        <w:t>renseignements écrits</w:t>
      </w:r>
      <w:r>
        <w:t xml:space="preserve"> en français sous la forme d’une carte index. </w:t>
      </w:r>
      <w:r w:rsidR="002051EB">
        <w:tab/>
      </w:r>
    </w:p>
    <w:p w:rsidR="002051EB" w:rsidRDefault="002051EB">
      <w:r>
        <w:t xml:space="preserve">En plus, vous devrez </w:t>
      </w:r>
      <w:r w:rsidR="006340B9">
        <w:t xml:space="preserve">aussi préparer une liste de </w:t>
      </w:r>
      <w:r w:rsidR="00AD29DE">
        <w:rPr>
          <w:b/>
        </w:rPr>
        <w:t>7</w:t>
      </w:r>
      <w:r w:rsidR="006340B9" w:rsidRPr="002A4812">
        <w:rPr>
          <w:b/>
        </w:rPr>
        <w:t xml:space="preserve"> questions</w:t>
      </w:r>
      <w:r w:rsidR="006340B9">
        <w:t xml:space="preserve"> pour vos camarades</w:t>
      </w:r>
      <w:r>
        <w:t xml:space="preserve">.  Vous créerez une question  pour chacun des </w:t>
      </w:r>
      <w:r w:rsidR="006340B9">
        <w:t>thèmes de votre présentation</w:t>
      </w:r>
      <w:r>
        <w:t>.  Vos camarades répondront à ces questions pendant que vous ferez votre présentation orale (assurez-vous bien de répondre à chacune de vos questions pendant votre présentation).</w:t>
      </w:r>
      <w:r w:rsidR="006340B9">
        <w:t xml:space="preserve"> </w:t>
      </w:r>
      <w:r>
        <w:t xml:space="preserve"> Vous devrez me rendre ces questions </w:t>
      </w:r>
      <w:r w:rsidRPr="002A4812">
        <w:rPr>
          <w:b/>
        </w:rPr>
        <w:t>3 jours avant</w:t>
      </w:r>
      <w:r>
        <w:t xml:space="preserve"> les présentations. </w:t>
      </w:r>
    </w:p>
    <w:p w:rsidR="00270C6F" w:rsidRDefault="00270C6F"/>
    <w:tbl>
      <w:tblPr>
        <w:tblStyle w:val="TableGrid"/>
        <w:tblW w:w="10440" w:type="dxa"/>
        <w:tblInd w:w="-792" w:type="dxa"/>
        <w:tblLook w:val="01E0" w:firstRow="1" w:lastRow="1" w:firstColumn="1" w:lastColumn="1" w:noHBand="0" w:noVBand="0"/>
      </w:tblPr>
      <w:tblGrid>
        <w:gridCol w:w="4500"/>
        <w:gridCol w:w="5940"/>
      </w:tblGrid>
      <w:tr w:rsidR="00AD29DE" w:rsidTr="00AD29DE">
        <w:trPr>
          <w:trHeight w:val="458"/>
        </w:trPr>
        <w:tc>
          <w:tcPr>
            <w:tcW w:w="4500" w:type="dxa"/>
          </w:tcPr>
          <w:p w:rsidR="00AD29DE" w:rsidRDefault="00AD29DE" w:rsidP="00AD29DE">
            <w:pPr>
              <w:jc w:val="center"/>
            </w:pPr>
            <w:r>
              <w:t>Thèmes</w:t>
            </w:r>
          </w:p>
        </w:tc>
        <w:tc>
          <w:tcPr>
            <w:tcW w:w="5940" w:type="dxa"/>
          </w:tcPr>
          <w:p w:rsidR="00AD29DE" w:rsidRDefault="00AD29DE" w:rsidP="00AD29DE">
            <w:pPr>
              <w:jc w:val="center"/>
            </w:pPr>
            <w:r>
              <w:t>1 question sur chaque thème pour vos camarades</w:t>
            </w:r>
          </w:p>
        </w:tc>
      </w:tr>
      <w:tr w:rsidR="00270C6F" w:rsidTr="00C560BE">
        <w:trPr>
          <w:trHeight w:val="1110"/>
        </w:trPr>
        <w:tc>
          <w:tcPr>
            <w:tcW w:w="4500" w:type="dxa"/>
          </w:tcPr>
          <w:p w:rsidR="002051EB" w:rsidRDefault="002051EB"/>
          <w:p w:rsidR="00270C6F" w:rsidRDefault="00270C6F">
            <w:r>
              <w:t>La nourriture (les plats traditionnels et les ingrédients typiques)</w:t>
            </w:r>
          </w:p>
        </w:tc>
        <w:tc>
          <w:tcPr>
            <w:tcW w:w="5940" w:type="dxa"/>
          </w:tcPr>
          <w:p w:rsidR="00270C6F" w:rsidRDefault="00270C6F"/>
        </w:tc>
      </w:tr>
      <w:tr w:rsidR="00270C6F" w:rsidTr="00C560BE">
        <w:trPr>
          <w:trHeight w:val="1110"/>
        </w:trPr>
        <w:tc>
          <w:tcPr>
            <w:tcW w:w="4500" w:type="dxa"/>
          </w:tcPr>
          <w:p w:rsidR="002051EB" w:rsidRDefault="002051EB"/>
          <w:p w:rsidR="00C560BE" w:rsidRDefault="00270C6F">
            <w:r>
              <w:t>La vie de famille (taille, habitudes</w:t>
            </w:r>
            <w:proofErr w:type="gramStart"/>
            <w:r>
              <w:t>..)</w:t>
            </w:r>
            <w:proofErr w:type="gramEnd"/>
          </w:p>
        </w:tc>
        <w:tc>
          <w:tcPr>
            <w:tcW w:w="5940" w:type="dxa"/>
          </w:tcPr>
          <w:p w:rsidR="00270C6F" w:rsidRDefault="00270C6F"/>
        </w:tc>
      </w:tr>
      <w:tr w:rsidR="00270C6F" w:rsidTr="00C560BE">
        <w:trPr>
          <w:trHeight w:val="1110"/>
        </w:trPr>
        <w:tc>
          <w:tcPr>
            <w:tcW w:w="4500" w:type="dxa"/>
          </w:tcPr>
          <w:p w:rsidR="00270C6F" w:rsidRDefault="00270C6F"/>
          <w:p w:rsidR="00270C6F" w:rsidRDefault="00270C6F">
            <w:r>
              <w:t>La religion + lieu de culte</w:t>
            </w:r>
          </w:p>
        </w:tc>
        <w:tc>
          <w:tcPr>
            <w:tcW w:w="5940" w:type="dxa"/>
          </w:tcPr>
          <w:p w:rsidR="00270C6F" w:rsidRDefault="00270C6F"/>
        </w:tc>
      </w:tr>
      <w:tr w:rsidR="00270C6F" w:rsidTr="00C560BE">
        <w:trPr>
          <w:trHeight w:val="1110"/>
        </w:trPr>
        <w:tc>
          <w:tcPr>
            <w:tcW w:w="4500" w:type="dxa"/>
          </w:tcPr>
          <w:p w:rsidR="00270C6F" w:rsidRDefault="00AE151F">
            <w:r>
              <w:t>Une  fête</w:t>
            </w:r>
            <w:r w:rsidR="00270C6F">
              <w:t xml:space="preserve"> (</w:t>
            </w:r>
            <w:r>
              <w:t>1 fête et ce qu’elle célèbre</w:t>
            </w:r>
            <w:r w:rsidR="00270C6F">
              <w:t>)</w:t>
            </w:r>
            <w:r w:rsidR="006340B9">
              <w:t xml:space="preserve"> et une tradition importante</w:t>
            </w:r>
          </w:p>
          <w:p w:rsidR="00270C6F" w:rsidRDefault="00270C6F"/>
        </w:tc>
        <w:tc>
          <w:tcPr>
            <w:tcW w:w="5940" w:type="dxa"/>
          </w:tcPr>
          <w:p w:rsidR="00270C6F" w:rsidRDefault="00270C6F"/>
        </w:tc>
      </w:tr>
      <w:tr w:rsidR="00270C6F" w:rsidTr="00C560BE">
        <w:trPr>
          <w:trHeight w:val="1110"/>
        </w:trPr>
        <w:tc>
          <w:tcPr>
            <w:tcW w:w="4500" w:type="dxa"/>
          </w:tcPr>
          <w:p w:rsidR="00270C6F" w:rsidRDefault="00270C6F">
            <w:r>
              <w:t>La géographie et le climat</w:t>
            </w:r>
            <w:r w:rsidR="006340B9">
              <w:t xml:space="preserve"> (faire une carte, montrer les 4 villes les plus larges et le</w:t>
            </w:r>
            <w:r>
              <w:t xml:space="preserve"> </w:t>
            </w:r>
            <w:r w:rsidR="006340B9">
              <w:t>fleuve principal, le type de végétation</w:t>
            </w:r>
            <w:r>
              <w:t>)</w:t>
            </w:r>
          </w:p>
          <w:p w:rsidR="00270C6F" w:rsidRDefault="00270C6F"/>
        </w:tc>
        <w:tc>
          <w:tcPr>
            <w:tcW w:w="5940" w:type="dxa"/>
          </w:tcPr>
          <w:p w:rsidR="00270C6F" w:rsidRDefault="00270C6F"/>
        </w:tc>
      </w:tr>
      <w:tr w:rsidR="00270C6F" w:rsidTr="00C560BE">
        <w:trPr>
          <w:trHeight w:val="1110"/>
        </w:trPr>
        <w:tc>
          <w:tcPr>
            <w:tcW w:w="4500" w:type="dxa"/>
          </w:tcPr>
          <w:p w:rsidR="00270C6F" w:rsidRDefault="00270C6F">
            <w:r>
              <w:t>L’éducation (langue d’enseignement, age moyen auquel les élèves quittent l’école, type d’</w:t>
            </w:r>
            <w:r w:rsidR="006340B9">
              <w:t>éducation</w:t>
            </w:r>
            <w:r>
              <w:t xml:space="preserve">) </w:t>
            </w:r>
          </w:p>
          <w:p w:rsidR="00270C6F" w:rsidRDefault="00270C6F"/>
        </w:tc>
        <w:tc>
          <w:tcPr>
            <w:tcW w:w="5940" w:type="dxa"/>
          </w:tcPr>
          <w:p w:rsidR="00270C6F" w:rsidRDefault="00270C6F"/>
        </w:tc>
      </w:tr>
      <w:tr w:rsidR="00270C6F" w:rsidTr="00C560BE">
        <w:trPr>
          <w:trHeight w:val="1110"/>
        </w:trPr>
        <w:tc>
          <w:tcPr>
            <w:tcW w:w="4500" w:type="dxa"/>
          </w:tcPr>
          <w:p w:rsidR="00270C6F" w:rsidRDefault="00270C6F">
            <w:r>
              <w:t xml:space="preserve">Les habitations (photos ou dessins + description des </w:t>
            </w:r>
            <w:r w:rsidR="006340B9">
              <w:t>matériaux</w:t>
            </w:r>
            <w:r>
              <w:t xml:space="preserve"> utilisés)</w:t>
            </w:r>
          </w:p>
          <w:p w:rsidR="00270C6F" w:rsidRDefault="00270C6F"/>
        </w:tc>
        <w:tc>
          <w:tcPr>
            <w:tcW w:w="5940" w:type="dxa"/>
          </w:tcPr>
          <w:p w:rsidR="00270C6F" w:rsidRDefault="00270C6F"/>
        </w:tc>
      </w:tr>
      <w:tr w:rsidR="00270C6F" w:rsidTr="00C560BE">
        <w:trPr>
          <w:trHeight w:val="1110"/>
        </w:trPr>
        <w:tc>
          <w:tcPr>
            <w:tcW w:w="4500" w:type="dxa"/>
          </w:tcPr>
          <w:p w:rsidR="00270C6F" w:rsidRDefault="00270C6F"/>
          <w:p w:rsidR="00270C6F" w:rsidRDefault="00270C6F">
            <w:r>
              <w:t>L’économie</w:t>
            </w:r>
            <w:r w:rsidR="006340B9">
              <w:t xml:space="preserve"> (quelles sont les principales richesses du pays</w:t>
            </w:r>
            <w:r w:rsidR="00AD29DE">
              <w:t xml:space="preserve"> (graphique), est-ce  un pays riche (graphique)?</w:t>
            </w:r>
          </w:p>
        </w:tc>
        <w:tc>
          <w:tcPr>
            <w:tcW w:w="5940" w:type="dxa"/>
          </w:tcPr>
          <w:p w:rsidR="00270C6F" w:rsidRDefault="00270C6F"/>
        </w:tc>
      </w:tr>
    </w:tbl>
    <w:p w:rsidR="00333F53" w:rsidRDefault="00333F53" w:rsidP="002B7DFC"/>
    <w:p w:rsidR="00AE151F" w:rsidRDefault="00AE151F" w:rsidP="002B7DFC">
      <w:r>
        <w:t>Rubrique :</w:t>
      </w:r>
      <w:r w:rsidR="00AD29DE">
        <w:t xml:space="preserve"> Poster </w:t>
      </w:r>
      <w:r w:rsidR="00AC7C59">
        <w:t xml:space="preserve">             /44</w:t>
      </w:r>
    </w:p>
    <w:p w:rsidR="00AE151F" w:rsidRDefault="00AE151F" w:rsidP="002B7D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124"/>
      </w:tblGrid>
      <w:tr w:rsidR="00AE151F" w:rsidTr="006E782F">
        <w:tc>
          <w:tcPr>
            <w:tcW w:w="2952" w:type="dxa"/>
          </w:tcPr>
          <w:p w:rsidR="00AE151F" w:rsidRDefault="00AE151F" w:rsidP="002B7DFC"/>
        </w:tc>
        <w:tc>
          <w:tcPr>
            <w:tcW w:w="2952" w:type="dxa"/>
          </w:tcPr>
          <w:p w:rsidR="00AE151F" w:rsidRDefault="00AE151F" w:rsidP="002B7DFC">
            <w:r>
              <w:t>Ecrit</w:t>
            </w:r>
          </w:p>
        </w:tc>
        <w:tc>
          <w:tcPr>
            <w:tcW w:w="2124" w:type="dxa"/>
          </w:tcPr>
          <w:p w:rsidR="00AE151F" w:rsidRDefault="00AE151F" w:rsidP="002B7DFC">
            <w:r>
              <w:t>image</w:t>
            </w:r>
          </w:p>
        </w:tc>
      </w:tr>
      <w:tr w:rsidR="00AE151F" w:rsidTr="006E782F">
        <w:tc>
          <w:tcPr>
            <w:tcW w:w="2952" w:type="dxa"/>
          </w:tcPr>
          <w:p w:rsidR="00AE151F" w:rsidRDefault="00AE151F" w:rsidP="00AD29DE">
            <w:pPr>
              <w:spacing w:line="360" w:lineRule="auto"/>
            </w:pPr>
            <w:r>
              <w:t>nourriture</w:t>
            </w:r>
          </w:p>
        </w:tc>
        <w:tc>
          <w:tcPr>
            <w:tcW w:w="2952" w:type="dxa"/>
          </w:tcPr>
          <w:p w:rsidR="00AE151F" w:rsidRDefault="00AE151F" w:rsidP="00AD29DE">
            <w:pPr>
              <w:spacing w:line="360" w:lineRule="auto"/>
            </w:pPr>
            <w:r>
              <w:t>5       4        3       2      1</w:t>
            </w:r>
            <w:r w:rsidR="006E782F">
              <w:t xml:space="preserve">     0</w:t>
            </w:r>
          </w:p>
        </w:tc>
        <w:tc>
          <w:tcPr>
            <w:tcW w:w="2124" w:type="dxa"/>
          </w:tcPr>
          <w:p w:rsidR="00AE151F" w:rsidRDefault="00AE151F" w:rsidP="00AD29DE">
            <w:pPr>
              <w:spacing w:line="360" w:lineRule="auto"/>
            </w:pPr>
            <w:r>
              <w:t>2         1           0</w:t>
            </w:r>
          </w:p>
        </w:tc>
      </w:tr>
      <w:tr w:rsidR="00AD29DE" w:rsidTr="006E782F">
        <w:tc>
          <w:tcPr>
            <w:tcW w:w="2952" w:type="dxa"/>
          </w:tcPr>
          <w:p w:rsidR="00AD29DE" w:rsidRDefault="00AD29DE" w:rsidP="00AD29DE">
            <w:pPr>
              <w:spacing w:line="360" w:lineRule="auto"/>
            </w:pPr>
            <w:r>
              <w:t xml:space="preserve">fête et tradition </w:t>
            </w:r>
          </w:p>
        </w:tc>
        <w:tc>
          <w:tcPr>
            <w:tcW w:w="2952" w:type="dxa"/>
          </w:tcPr>
          <w:p w:rsidR="00AD29DE" w:rsidRDefault="00AD29DE" w:rsidP="00AD29DE">
            <w:pPr>
              <w:spacing w:line="360" w:lineRule="auto"/>
            </w:pPr>
            <w:r>
              <w:t>5       4        3       2      1     0</w:t>
            </w:r>
          </w:p>
        </w:tc>
        <w:tc>
          <w:tcPr>
            <w:tcW w:w="2124" w:type="dxa"/>
          </w:tcPr>
          <w:p w:rsidR="00AD29DE" w:rsidRDefault="00AD29DE" w:rsidP="00AD29DE">
            <w:pPr>
              <w:spacing w:line="360" w:lineRule="auto"/>
            </w:pPr>
            <w:r w:rsidRPr="004A2A1F">
              <w:t>2         1           0</w:t>
            </w:r>
          </w:p>
        </w:tc>
      </w:tr>
      <w:tr w:rsidR="00AD29DE" w:rsidTr="006E782F">
        <w:tc>
          <w:tcPr>
            <w:tcW w:w="2952" w:type="dxa"/>
          </w:tcPr>
          <w:p w:rsidR="00AD29DE" w:rsidRDefault="00AD29DE" w:rsidP="00AD29DE">
            <w:pPr>
              <w:spacing w:line="360" w:lineRule="auto"/>
            </w:pPr>
            <w:r>
              <w:t>Géographie et le climat</w:t>
            </w:r>
          </w:p>
        </w:tc>
        <w:tc>
          <w:tcPr>
            <w:tcW w:w="2952" w:type="dxa"/>
          </w:tcPr>
          <w:p w:rsidR="00AD29DE" w:rsidRDefault="00AD29DE" w:rsidP="00AD29DE">
            <w:pPr>
              <w:spacing w:line="360" w:lineRule="auto"/>
            </w:pPr>
            <w:r>
              <w:t>5       4        3       2      1     0</w:t>
            </w:r>
          </w:p>
        </w:tc>
        <w:tc>
          <w:tcPr>
            <w:tcW w:w="2124" w:type="dxa"/>
          </w:tcPr>
          <w:p w:rsidR="00AD29DE" w:rsidRDefault="00AD29DE" w:rsidP="00AD29DE">
            <w:pPr>
              <w:spacing w:line="360" w:lineRule="auto"/>
            </w:pPr>
            <w:r>
              <w:t>4</w:t>
            </w:r>
            <w:r w:rsidRPr="004A2A1F">
              <w:t xml:space="preserve">         </w:t>
            </w:r>
            <w:r>
              <w:t>2</w:t>
            </w:r>
            <w:r w:rsidRPr="004A2A1F">
              <w:t xml:space="preserve">           0</w:t>
            </w:r>
          </w:p>
        </w:tc>
      </w:tr>
      <w:tr w:rsidR="00AD29DE" w:rsidTr="006E782F">
        <w:tc>
          <w:tcPr>
            <w:tcW w:w="2952" w:type="dxa"/>
          </w:tcPr>
          <w:p w:rsidR="00AD29DE" w:rsidRDefault="00AD29DE" w:rsidP="00AD29DE">
            <w:pPr>
              <w:spacing w:line="360" w:lineRule="auto"/>
            </w:pPr>
            <w:r>
              <w:t>L’éducation</w:t>
            </w:r>
          </w:p>
        </w:tc>
        <w:tc>
          <w:tcPr>
            <w:tcW w:w="2952" w:type="dxa"/>
          </w:tcPr>
          <w:p w:rsidR="00AD29DE" w:rsidRDefault="00AD29DE" w:rsidP="00AD29DE">
            <w:pPr>
              <w:spacing w:line="360" w:lineRule="auto"/>
            </w:pPr>
            <w:r>
              <w:t>5       4        3       2      1     0</w:t>
            </w:r>
          </w:p>
        </w:tc>
        <w:tc>
          <w:tcPr>
            <w:tcW w:w="2124" w:type="dxa"/>
          </w:tcPr>
          <w:p w:rsidR="00AD29DE" w:rsidRDefault="00AD29DE" w:rsidP="00AD29DE">
            <w:pPr>
              <w:spacing w:line="360" w:lineRule="auto"/>
            </w:pPr>
            <w:r w:rsidRPr="004A2A1F">
              <w:t>2         1           0</w:t>
            </w:r>
          </w:p>
        </w:tc>
      </w:tr>
      <w:tr w:rsidR="00AD29DE" w:rsidTr="006E782F">
        <w:tc>
          <w:tcPr>
            <w:tcW w:w="2952" w:type="dxa"/>
          </w:tcPr>
          <w:p w:rsidR="00AD29DE" w:rsidRDefault="00AD29DE" w:rsidP="00AD29DE">
            <w:pPr>
              <w:spacing w:line="360" w:lineRule="auto"/>
            </w:pPr>
            <w:r>
              <w:t>Les habitations</w:t>
            </w:r>
          </w:p>
        </w:tc>
        <w:tc>
          <w:tcPr>
            <w:tcW w:w="2952" w:type="dxa"/>
          </w:tcPr>
          <w:p w:rsidR="00AD29DE" w:rsidRDefault="00AD29DE" w:rsidP="00AD29DE">
            <w:pPr>
              <w:spacing w:line="360" w:lineRule="auto"/>
            </w:pPr>
            <w:r>
              <w:t>5       4        3       2      1     0</w:t>
            </w:r>
          </w:p>
        </w:tc>
        <w:tc>
          <w:tcPr>
            <w:tcW w:w="2124" w:type="dxa"/>
          </w:tcPr>
          <w:p w:rsidR="00AD29DE" w:rsidRDefault="00AC7C59" w:rsidP="00AD29DE">
            <w:pPr>
              <w:spacing w:line="360" w:lineRule="auto"/>
            </w:pPr>
            <w:r w:rsidRPr="004A2A1F">
              <w:t>2         1           0</w:t>
            </w:r>
          </w:p>
        </w:tc>
      </w:tr>
      <w:tr w:rsidR="00AD29DE" w:rsidTr="006E782F">
        <w:tc>
          <w:tcPr>
            <w:tcW w:w="2952" w:type="dxa"/>
          </w:tcPr>
          <w:p w:rsidR="00AD29DE" w:rsidRDefault="00AD29DE" w:rsidP="00AD29DE">
            <w:pPr>
              <w:spacing w:line="360" w:lineRule="auto"/>
            </w:pPr>
            <w:r>
              <w:t>L’économie</w:t>
            </w:r>
          </w:p>
        </w:tc>
        <w:tc>
          <w:tcPr>
            <w:tcW w:w="2952" w:type="dxa"/>
          </w:tcPr>
          <w:p w:rsidR="00AD29DE" w:rsidRDefault="00AD29DE" w:rsidP="00AD29DE">
            <w:pPr>
              <w:spacing w:line="360" w:lineRule="auto"/>
            </w:pPr>
            <w:r>
              <w:t>5       4        3       2      1     0</w:t>
            </w:r>
          </w:p>
        </w:tc>
        <w:tc>
          <w:tcPr>
            <w:tcW w:w="2124" w:type="dxa"/>
          </w:tcPr>
          <w:p w:rsidR="00AD29DE" w:rsidRDefault="00AD29DE" w:rsidP="00AD29DE">
            <w:pPr>
              <w:spacing w:line="360" w:lineRule="auto"/>
            </w:pPr>
            <w:r w:rsidRPr="004A2A1F">
              <w:t>2         1           0</w:t>
            </w:r>
          </w:p>
        </w:tc>
      </w:tr>
    </w:tbl>
    <w:p w:rsidR="00AE151F" w:rsidRDefault="00AE151F" w:rsidP="00AD29DE">
      <w:pPr>
        <w:spacing w:line="360" w:lineRule="auto"/>
      </w:pPr>
    </w:p>
    <w:p w:rsidR="00AD29DE" w:rsidRDefault="00AD29DE" w:rsidP="00AD29DE">
      <w:r>
        <w:t>Rubrique : Présentation orale</w:t>
      </w:r>
      <w:r w:rsidR="00AC7C59">
        <w:t xml:space="preserve"> :           </w:t>
      </w:r>
      <w:r>
        <w:t xml:space="preserve"> </w:t>
      </w:r>
      <w:r w:rsidR="00AC7C59">
        <w:t>/41</w:t>
      </w:r>
    </w:p>
    <w:p w:rsidR="00AD29DE" w:rsidRDefault="00AD29DE" w:rsidP="00AD29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3330"/>
      </w:tblGrid>
      <w:tr w:rsidR="00AD29DE" w:rsidTr="00AC7C59">
        <w:tc>
          <w:tcPr>
            <w:tcW w:w="3888" w:type="dxa"/>
          </w:tcPr>
          <w:p w:rsidR="00AD29DE" w:rsidRDefault="00AD29DE" w:rsidP="00DA454B"/>
        </w:tc>
        <w:tc>
          <w:tcPr>
            <w:tcW w:w="3330" w:type="dxa"/>
          </w:tcPr>
          <w:p w:rsidR="00AD29DE" w:rsidRDefault="00AD29DE" w:rsidP="00DA454B"/>
        </w:tc>
      </w:tr>
      <w:tr w:rsidR="00AD29DE" w:rsidTr="00AC7C59">
        <w:tc>
          <w:tcPr>
            <w:tcW w:w="3888" w:type="dxa"/>
          </w:tcPr>
          <w:p w:rsidR="00AD29DE" w:rsidRDefault="00AD29DE" w:rsidP="00DA454B">
            <w:pPr>
              <w:spacing w:line="360" w:lineRule="auto"/>
            </w:pPr>
            <w:r>
              <w:t>6 thèmes mentionnés</w:t>
            </w:r>
          </w:p>
        </w:tc>
        <w:tc>
          <w:tcPr>
            <w:tcW w:w="3330" w:type="dxa"/>
          </w:tcPr>
          <w:p w:rsidR="00AD29DE" w:rsidRDefault="00AD29DE" w:rsidP="00DA454B">
            <w:pPr>
              <w:spacing w:line="360" w:lineRule="auto"/>
            </w:pPr>
            <w:r>
              <w:t>6</w:t>
            </w:r>
          </w:p>
        </w:tc>
      </w:tr>
      <w:tr w:rsidR="00AD29DE" w:rsidTr="00AC7C59">
        <w:tc>
          <w:tcPr>
            <w:tcW w:w="3888" w:type="dxa"/>
          </w:tcPr>
          <w:p w:rsidR="00AD29DE" w:rsidRDefault="00AD29DE" w:rsidP="00DA454B">
            <w:pPr>
              <w:spacing w:line="360" w:lineRule="auto"/>
            </w:pPr>
            <w:r>
              <w:t>Présente</w:t>
            </w:r>
            <w:r w:rsidR="00AC7C59">
              <w:t xml:space="preserve">, </w:t>
            </w:r>
            <w:r>
              <w:t>ne lit pas</w:t>
            </w:r>
            <w:r w:rsidR="00AC7C59">
              <w:t>, connaissances</w:t>
            </w:r>
          </w:p>
        </w:tc>
        <w:tc>
          <w:tcPr>
            <w:tcW w:w="3330" w:type="dxa"/>
          </w:tcPr>
          <w:p w:rsidR="00AD29DE" w:rsidRDefault="00AC7C59" w:rsidP="00AD29DE">
            <w:pPr>
              <w:spacing w:line="360" w:lineRule="auto"/>
            </w:pPr>
            <w:r>
              <w:t>10</w:t>
            </w:r>
            <w:r w:rsidRPr="00262684">
              <w:t xml:space="preserve">       </w:t>
            </w:r>
            <w:r>
              <w:t>8</w:t>
            </w:r>
            <w:r w:rsidRPr="00262684">
              <w:t xml:space="preserve">        </w:t>
            </w:r>
            <w:r>
              <w:t>6</w:t>
            </w:r>
            <w:r w:rsidRPr="00262684">
              <w:t xml:space="preserve">       </w:t>
            </w:r>
            <w:r>
              <w:t>4</w:t>
            </w:r>
            <w:r w:rsidRPr="00262684">
              <w:t xml:space="preserve">      </w:t>
            </w:r>
            <w:r>
              <w:t>2</w:t>
            </w:r>
            <w:r w:rsidRPr="00262684">
              <w:t xml:space="preserve">       0     </w:t>
            </w:r>
          </w:p>
        </w:tc>
      </w:tr>
      <w:tr w:rsidR="00AC7C59" w:rsidTr="00AC7C59">
        <w:tc>
          <w:tcPr>
            <w:tcW w:w="3888" w:type="dxa"/>
          </w:tcPr>
          <w:p w:rsidR="00AC7C59" w:rsidRDefault="00AC7C59" w:rsidP="00DA454B">
            <w:pPr>
              <w:spacing w:line="360" w:lineRule="auto"/>
            </w:pPr>
            <w:r>
              <w:t>Grammaire et structures</w:t>
            </w:r>
          </w:p>
        </w:tc>
        <w:tc>
          <w:tcPr>
            <w:tcW w:w="3330" w:type="dxa"/>
          </w:tcPr>
          <w:p w:rsidR="00AC7C59" w:rsidRDefault="00AC7C59">
            <w:r w:rsidRPr="00262684">
              <w:t xml:space="preserve">5       4        3       2      1       0     </w:t>
            </w:r>
          </w:p>
        </w:tc>
      </w:tr>
      <w:tr w:rsidR="00AC7C59" w:rsidTr="00AC7C59">
        <w:tc>
          <w:tcPr>
            <w:tcW w:w="3888" w:type="dxa"/>
          </w:tcPr>
          <w:p w:rsidR="00AC7C59" w:rsidRDefault="00AC7C59" w:rsidP="00DA454B">
            <w:pPr>
              <w:spacing w:line="360" w:lineRule="auto"/>
            </w:pPr>
            <w:r>
              <w:t>Compréhensibilité/prononciation</w:t>
            </w:r>
          </w:p>
        </w:tc>
        <w:tc>
          <w:tcPr>
            <w:tcW w:w="3330" w:type="dxa"/>
          </w:tcPr>
          <w:p w:rsidR="00AC7C59" w:rsidRDefault="00AC7C59" w:rsidP="00AC7C59">
            <w:r>
              <w:t>10</w:t>
            </w:r>
            <w:r w:rsidRPr="00262684">
              <w:t xml:space="preserve">       </w:t>
            </w:r>
            <w:r>
              <w:t>8</w:t>
            </w:r>
            <w:r w:rsidRPr="00262684">
              <w:t xml:space="preserve">        </w:t>
            </w:r>
            <w:r>
              <w:t>6</w:t>
            </w:r>
            <w:r w:rsidRPr="00262684">
              <w:t xml:space="preserve">       </w:t>
            </w:r>
            <w:r>
              <w:t>4</w:t>
            </w:r>
            <w:r w:rsidRPr="00262684">
              <w:t xml:space="preserve">      </w:t>
            </w:r>
            <w:r>
              <w:t>2</w:t>
            </w:r>
            <w:r w:rsidRPr="00262684">
              <w:t xml:space="preserve">       0     </w:t>
            </w:r>
          </w:p>
        </w:tc>
      </w:tr>
      <w:tr w:rsidR="00AC7C59" w:rsidTr="00AC7C59">
        <w:tc>
          <w:tcPr>
            <w:tcW w:w="3888" w:type="dxa"/>
          </w:tcPr>
          <w:p w:rsidR="00AC7C59" w:rsidRDefault="00AC7C59" w:rsidP="00DA454B">
            <w:pPr>
              <w:spacing w:line="360" w:lineRule="auto"/>
            </w:pPr>
            <w:r>
              <w:t>Vocabulaire</w:t>
            </w:r>
          </w:p>
        </w:tc>
        <w:tc>
          <w:tcPr>
            <w:tcW w:w="3330" w:type="dxa"/>
          </w:tcPr>
          <w:p w:rsidR="00AC7C59" w:rsidRDefault="00AC7C59">
            <w:r w:rsidRPr="00262684">
              <w:t xml:space="preserve">5       4        3       2      1       0     </w:t>
            </w:r>
          </w:p>
        </w:tc>
      </w:tr>
      <w:tr w:rsidR="00AC7C59" w:rsidTr="00AC7C59">
        <w:tc>
          <w:tcPr>
            <w:tcW w:w="3888" w:type="dxa"/>
          </w:tcPr>
          <w:p w:rsidR="00AC7C59" w:rsidRDefault="00AC7C59" w:rsidP="00DA454B">
            <w:pPr>
              <w:spacing w:line="360" w:lineRule="auto"/>
            </w:pPr>
            <w:r>
              <w:t>Présence et préparation</w:t>
            </w:r>
          </w:p>
        </w:tc>
        <w:tc>
          <w:tcPr>
            <w:tcW w:w="3330" w:type="dxa"/>
          </w:tcPr>
          <w:p w:rsidR="00AC7C59" w:rsidRDefault="00AC7C59">
            <w:r w:rsidRPr="00262684">
              <w:t xml:space="preserve">5       4        3       2      1       0     </w:t>
            </w:r>
          </w:p>
        </w:tc>
      </w:tr>
    </w:tbl>
    <w:p w:rsidR="00AD29DE" w:rsidRDefault="00AD29DE" w:rsidP="00AD29DE">
      <w:pPr>
        <w:spacing w:line="360" w:lineRule="auto"/>
      </w:pPr>
    </w:p>
    <w:p w:rsidR="0022102C" w:rsidRDefault="0022102C" w:rsidP="00AD29DE">
      <w:pPr>
        <w:spacing w:line="360" w:lineRule="auto"/>
      </w:pPr>
      <w:r>
        <w:t>Questions pour les camarades :     /15</w:t>
      </w:r>
      <w:bookmarkStart w:id="0" w:name="_GoBack"/>
      <w:bookmarkEnd w:id="0"/>
    </w:p>
    <w:p w:rsidR="0022102C" w:rsidRDefault="0022102C" w:rsidP="00AD29DE">
      <w:pPr>
        <w:spacing w:line="360" w:lineRule="auto"/>
      </w:pPr>
      <w:r>
        <w:tab/>
        <w:t>Grammaire</w:t>
      </w:r>
      <w:r>
        <w:tab/>
        <w:t>8</w:t>
      </w:r>
    </w:p>
    <w:p w:rsidR="0022102C" w:rsidRDefault="0022102C" w:rsidP="00AD29DE">
      <w:pPr>
        <w:spacing w:line="360" w:lineRule="auto"/>
      </w:pPr>
      <w:r>
        <w:tab/>
        <w:t>Intérêt/pertinence des questions</w:t>
      </w:r>
      <w:r>
        <w:tab/>
        <w:t>7</w:t>
      </w:r>
    </w:p>
    <w:sectPr w:rsidR="0022102C" w:rsidSect="002B7DFC">
      <w:pgSz w:w="12240" w:h="15840"/>
      <w:pgMar w:top="36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16"/>
    <w:rsid w:val="000079F3"/>
    <w:rsid w:val="00010588"/>
    <w:rsid w:val="000212C9"/>
    <w:rsid w:val="00054BA4"/>
    <w:rsid w:val="000743E5"/>
    <w:rsid w:val="00092B90"/>
    <w:rsid w:val="000D0A5A"/>
    <w:rsid w:val="000D682D"/>
    <w:rsid w:val="000D6AEE"/>
    <w:rsid w:val="000E3504"/>
    <w:rsid w:val="00127751"/>
    <w:rsid w:val="001817E0"/>
    <w:rsid w:val="001B3AA1"/>
    <w:rsid w:val="001D7401"/>
    <w:rsid w:val="002051EB"/>
    <w:rsid w:val="0022102C"/>
    <w:rsid w:val="00226A4E"/>
    <w:rsid w:val="00242DD7"/>
    <w:rsid w:val="00250946"/>
    <w:rsid w:val="00251616"/>
    <w:rsid w:val="00267D0A"/>
    <w:rsid w:val="00270C6F"/>
    <w:rsid w:val="002941B0"/>
    <w:rsid w:val="00296FB2"/>
    <w:rsid w:val="002A4812"/>
    <w:rsid w:val="002B0731"/>
    <w:rsid w:val="002B0EC4"/>
    <w:rsid w:val="002B3751"/>
    <w:rsid w:val="002B7247"/>
    <w:rsid w:val="002B7DFC"/>
    <w:rsid w:val="002D0993"/>
    <w:rsid w:val="002E4016"/>
    <w:rsid w:val="002F3745"/>
    <w:rsid w:val="002F6209"/>
    <w:rsid w:val="00333F53"/>
    <w:rsid w:val="00347000"/>
    <w:rsid w:val="003B2AF8"/>
    <w:rsid w:val="003C06D4"/>
    <w:rsid w:val="003E5040"/>
    <w:rsid w:val="00412D27"/>
    <w:rsid w:val="0041606F"/>
    <w:rsid w:val="004323B3"/>
    <w:rsid w:val="00484827"/>
    <w:rsid w:val="00492471"/>
    <w:rsid w:val="004968EE"/>
    <w:rsid w:val="004B3306"/>
    <w:rsid w:val="004C4161"/>
    <w:rsid w:val="004F51CA"/>
    <w:rsid w:val="00510089"/>
    <w:rsid w:val="005411FB"/>
    <w:rsid w:val="00567239"/>
    <w:rsid w:val="00573997"/>
    <w:rsid w:val="005A694D"/>
    <w:rsid w:val="005C42AE"/>
    <w:rsid w:val="005E351B"/>
    <w:rsid w:val="005E5BE2"/>
    <w:rsid w:val="0060364A"/>
    <w:rsid w:val="00626590"/>
    <w:rsid w:val="00633AC9"/>
    <w:rsid w:val="006340B9"/>
    <w:rsid w:val="00645DBC"/>
    <w:rsid w:val="006515DD"/>
    <w:rsid w:val="00670D7C"/>
    <w:rsid w:val="006E782F"/>
    <w:rsid w:val="006F5868"/>
    <w:rsid w:val="00752B49"/>
    <w:rsid w:val="00755E14"/>
    <w:rsid w:val="007B4C58"/>
    <w:rsid w:val="007B6B21"/>
    <w:rsid w:val="007C636A"/>
    <w:rsid w:val="007D43DA"/>
    <w:rsid w:val="00822093"/>
    <w:rsid w:val="008639DE"/>
    <w:rsid w:val="0086498A"/>
    <w:rsid w:val="00885D02"/>
    <w:rsid w:val="008965B3"/>
    <w:rsid w:val="00897CF0"/>
    <w:rsid w:val="008B7A49"/>
    <w:rsid w:val="008E4A22"/>
    <w:rsid w:val="008F1B2B"/>
    <w:rsid w:val="008F22C6"/>
    <w:rsid w:val="008F62E6"/>
    <w:rsid w:val="00945484"/>
    <w:rsid w:val="009560F7"/>
    <w:rsid w:val="00960B84"/>
    <w:rsid w:val="009766C7"/>
    <w:rsid w:val="00981ED8"/>
    <w:rsid w:val="00982312"/>
    <w:rsid w:val="009A019F"/>
    <w:rsid w:val="009F7264"/>
    <w:rsid w:val="00A0082B"/>
    <w:rsid w:val="00A0124B"/>
    <w:rsid w:val="00A1216C"/>
    <w:rsid w:val="00A77EB2"/>
    <w:rsid w:val="00A93487"/>
    <w:rsid w:val="00AB66D3"/>
    <w:rsid w:val="00AC7C59"/>
    <w:rsid w:val="00AD29DE"/>
    <w:rsid w:val="00AE151F"/>
    <w:rsid w:val="00AE3EEF"/>
    <w:rsid w:val="00B16B47"/>
    <w:rsid w:val="00B27C2D"/>
    <w:rsid w:val="00B42F56"/>
    <w:rsid w:val="00B6401D"/>
    <w:rsid w:val="00BB10C3"/>
    <w:rsid w:val="00BC4BBB"/>
    <w:rsid w:val="00BD7EBF"/>
    <w:rsid w:val="00C560BE"/>
    <w:rsid w:val="00C71506"/>
    <w:rsid w:val="00C82E1B"/>
    <w:rsid w:val="00CC7E67"/>
    <w:rsid w:val="00CE49FC"/>
    <w:rsid w:val="00CF16A6"/>
    <w:rsid w:val="00D11306"/>
    <w:rsid w:val="00D13F24"/>
    <w:rsid w:val="00D228B8"/>
    <w:rsid w:val="00D238A3"/>
    <w:rsid w:val="00D43523"/>
    <w:rsid w:val="00D778EE"/>
    <w:rsid w:val="00D80514"/>
    <w:rsid w:val="00DC6622"/>
    <w:rsid w:val="00DD4490"/>
    <w:rsid w:val="00DE7C28"/>
    <w:rsid w:val="00DF7790"/>
    <w:rsid w:val="00E05B62"/>
    <w:rsid w:val="00E17CA4"/>
    <w:rsid w:val="00E45A22"/>
    <w:rsid w:val="00E57756"/>
    <w:rsid w:val="00E91F60"/>
    <w:rsid w:val="00EB4001"/>
    <w:rsid w:val="00EC0ECE"/>
    <w:rsid w:val="00F21F14"/>
    <w:rsid w:val="00F4005D"/>
    <w:rsid w:val="00F42425"/>
    <w:rsid w:val="00F53F7E"/>
    <w:rsid w:val="00FC73C9"/>
    <w:rsid w:val="00FE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F60"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0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F60"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0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2372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F3 ch 5 Le Maghreb et les pays francophones d’Afrique</vt:lpstr>
    </vt:vector>
  </TitlesOfParts>
  <Company>Hewlett-Packard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 ch 5 Le Maghreb et les pays francophones d’Afrique</dc:title>
  <dc:creator>Lau Forberg</dc:creator>
  <cp:lastModifiedBy>Laurence Forberg</cp:lastModifiedBy>
  <cp:revision>2</cp:revision>
  <cp:lastPrinted>2011-01-14T16:32:00Z</cp:lastPrinted>
  <dcterms:created xsi:type="dcterms:W3CDTF">2013-01-19T22:27:00Z</dcterms:created>
  <dcterms:modified xsi:type="dcterms:W3CDTF">2013-01-19T22:27:00Z</dcterms:modified>
</cp:coreProperties>
</file>